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A87154" w:rsidTr="00A87154">
        <w:tc>
          <w:tcPr>
            <w:tcW w:w="3652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154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A87154" w:rsidRPr="00461346" w:rsidRDefault="00A87154" w:rsidP="00A00DAC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:rsidR="00A87154" w:rsidRPr="008D1DC6" w:rsidRDefault="00A87154" w:rsidP="00A87154">
      <w:pPr>
        <w:pStyle w:val="22"/>
        <w:framePr w:w="9350" w:h="1910" w:hRule="exact" w:wrap="none" w:vAnchor="page" w:hAnchor="page" w:x="1561" w:y="2866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 СОГЛАСИИ НА ЗАЧИСЛЕНИЕ</w:t>
      </w:r>
      <w:bookmarkEnd w:id="0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Я,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,  даю  согласие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60"/>
        <w:jc w:val="lef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зачисление   в    ГОАУ   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   Курской    области    «Курская    академия    государственной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>муниципальной службы» по следующим условиям поступления и основанию приема:</w:t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Форма обучения: 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заочная</w:t>
      </w:r>
      <w:r w:rsidRPr="00EC490A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ab/>
      </w:r>
    </w:p>
    <w:p w:rsidR="00A87154" w:rsidRPr="00EC490A" w:rsidRDefault="00A87154" w:rsidP="00A87154">
      <w:pPr>
        <w:pStyle w:val="20"/>
        <w:framePr w:w="9350" w:h="1910" w:hRule="exact" w:wrap="none" w:vAnchor="page" w:hAnchor="page" w:x="1561" w:y="2866"/>
        <w:shd w:val="clear" w:color="auto" w:fill="auto"/>
        <w:spacing w:after="0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Направление подготовки (специальность):</w:t>
      </w:r>
    </w:p>
    <w:p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A87154" w:rsidTr="00A87154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38.04,04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87154" w:rsidTr="00A87154">
        <w:trPr>
          <w:trHeight w:hRule="exact" w:val="29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154" w:rsidRPr="008D1DC6" w:rsidRDefault="00A87154" w:rsidP="00A8715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after="73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Форма финансирования: </w:t>
      </w:r>
      <w:r>
        <w:rPr>
          <w:rFonts w:ascii="Times New Roman" w:hAnsi="Times New Roman" w:cs="Times New Roman"/>
          <w:sz w:val="24"/>
          <w:szCs w:val="24"/>
        </w:rPr>
        <w:t xml:space="preserve">места в рамках КЦП_____, </w:t>
      </w:r>
      <w:r w:rsidRPr="00EC490A">
        <w:rPr>
          <w:rFonts w:ascii="Times New Roman" w:hAnsi="Times New Roman" w:cs="Times New Roman"/>
          <w:sz w:val="24"/>
          <w:szCs w:val="24"/>
        </w:rPr>
        <w:t>места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90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Основание приема: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особой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3857"/>
        </w:tabs>
        <w:spacing w:before="0" w:after="0" w:line="259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>на места в пределах целевой квоты</w:t>
      </w:r>
      <w:r w:rsidRPr="00EC49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7154" w:rsidRPr="00EC490A" w:rsidRDefault="00A87154" w:rsidP="00A87154">
      <w:pPr>
        <w:pStyle w:val="40"/>
        <w:framePr w:w="9350" w:h="2626" w:hRule="exact" w:wrap="none" w:vAnchor="page" w:hAnchor="page" w:x="1531" w:y="8911"/>
        <w:shd w:val="clear" w:color="auto" w:fill="auto"/>
        <w:tabs>
          <w:tab w:val="left" w:leader="underscore" w:pos="4915"/>
        </w:tabs>
        <w:spacing w:before="0" w:after="65" w:line="220" w:lineRule="exact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основные </w:t>
      </w:r>
      <w:r>
        <w:rPr>
          <w:rFonts w:ascii="Times New Roman" w:hAnsi="Times New Roman" w:cs="Times New Roman"/>
          <w:sz w:val="24"/>
          <w:szCs w:val="24"/>
        </w:rPr>
        <w:t>места в рамках контрольных цифр____</w:t>
      </w:r>
    </w:p>
    <w:p w:rsidR="00A87154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EC490A">
        <w:rPr>
          <w:rFonts w:ascii="Times New Roman" w:hAnsi="Times New Roman" w:cs="Times New Roman"/>
          <w:sz w:val="24"/>
          <w:szCs w:val="24"/>
        </w:rPr>
        <w:t xml:space="preserve">О возможности подать </w:t>
      </w:r>
      <w:proofErr w:type="gramStart"/>
      <w:r w:rsidRPr="00EC490A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EC490A">
        <w:rPr>
          <w:rFonts w:ascii="Times New Roman" w:hAnsi="Times New Roman" w:cs="Times New Roman"/>
          <w:sz w:val="24"/>
          <w:szCs w:val="24"/>
        </w:rPr>
        <w:t xml:space="preserve"> о согласии на зачисление на места в рамках КЦП по очной и </w:t>
      </w:r>
      <w:proofErr w:type="spellStart"/>
      <w:r w:rsidRPr="00EC490A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EC490A">
        <w:rPr>
          <w:rFonts w:ascii="Times New Roman" w:hAnsi="Times New Roman" w:cs="Times New Roman"/>
          <w:sz w:val="24"/>
          <w:szCs w:val="24"/>
        </w:rPr>
        <w:t xml:space="preserve"> формам обучения не более двух раз и о дате окончания приема заявлений о согласии на обучение проинформирован. </w:t>
      </w:r>
    </w:p>
    <w:p w:rsidR="00A87154" w:rsidRPr="00EC490A" w:rsidRDefault="00A87154" w:rsidP="00A87154">
      <w:pPr>
        <w:pStyle w:val="20"/>
        <w:framePr w:w="9350" w:h="2626" w:hRule="exact" w:wrap="none" w:vAnchor="page" w:hAnchor="page" w:x="1531" w:y="8911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F64E0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________________     ____________________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6B0675" w:rsidRPr="006B0675" w:rsidRDefault="006B0675" w:rsidP="006B067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B0675">
        <w:rPr>
          <w:rFonts w:ascii="Times New Roman" w:hAnsi="Times New Roman" w:cs="Times New Roman"/>
          <w:sz w:val="24"/>
          <w:szCs w:val="24"/>
        </w:rPr>
        <w:t xml:space="preserve">Обязуюсь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года обучения </w:t>
      </w:r>
      <w:r w:rsidRPr="006B0675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>
        <w:rPr>
          <w:rFonts w:ascii="Times New Roman" w:hAnsi="Times New Roman" w:cs="Times New Roman"/>
          <w:sz w:val="24"/>
          <w:szCs w:val="24"/>
        </w:rPr>
        <w:t xml:space="preserve">Академию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Pr="006B0675">
        <w:rPr>
          <w:rFonts w:ascii="Times New Roman" w:hAnsi="Times New Roman" w:cs="Times New Roman"/>
          <w:sz w:val="24"/>
          <w:szCs w:val="24"/>
        </w:rPr>
        <w:t xml:space="preserve"> оригинал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68" w:rsidRDefault="00C25668" w:rsidP="00C25668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________________     ____________________</w:t>
      </w:r>
    </w:p>
    <w:p w:rsidR="00C25668" w:rsidRPr="00C25668" w:rsidRDefault="00C25668" w:rsidP="00C25668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256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подпись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25668">
        <w:rPr>
          <w:rFonts w:ascii="Times New Roman" w:hAnsi="Times New Roman" w:cs="Times New Roman"/>
          <w:sz w:val="18"/>
          <w:szCs w:val="18"/>
        </w:rPr>
        <w:t xml:space="preserve">  расшифровка подписи</w:t>
      </w:r>
    </w:p>
    <w:p w:rsidR="006B0675" w:rsidRDefault="006B0675" w:rsidP="006B0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Pr="006B0675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6B0675">
        <w:rPr>
          <w:rFonts w:ascii="Times New Roman" w:hAnsi="Times New Roman" w:cs="Times New Roman"/>
          <w:sz w:val="24"/>
          <w:szCs w:val="24"/>
        </w:rPr>
        <w:t xml:space="preserve">не подано (не будет подано) заявление о согласии на зачисление на </w:t>
      </w:r>
      <w:proofErr w:type="gramStart"/>
      <w:r w:rsidRPr="006B0675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6B0675">
        <w:rPr>
          <w:rFonts w:ascii="Times New Roman" w:hAnsi="Times New Roman" w:cs="Times New Roman"/>
          <w:sz w:val="24"/>
          <w:szCs w:val="24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A87154" w:rsidRDefault="00213D3C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13D3C" w:rsidRDefault="00A87154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213D3C">
        <w:rPr>
          <w:rFonts w:ascii="Times New Roman" w:hAnsi="Times New Roman" w:cs="Times New Roman"/>
          <w:sz w:val="22"/>
          <w:szCs w:val="22"/>
        </w:rPr>
        <w:t xml:space="preserve"> _________________        ________________     ____________________</w:t>
      </w:r>
    </w:p>
    <w:p w:rsidR="00213D3C" w:rsidRPr="002E2539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дата </w:t>
      </w:r>
      <w:r w:rsidRPr="002E2539">
        <w:rPr>
          <w:rFonts w:ascii="Times New Roman" w:hAnsi="Times New Roman" w:cs="Times New Roman"/>
          <w:sz w:val="18"/>
          <w:szCs w:val="18"/>
        </w:rPr>
        <w:tab/>
        <w:t xml:space="preserve">подпись            </w:t>
      </w:r>
      <w:r w:rsidR="002E2539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2E2539">
        <w:rPr>
          <w:rFonts w:ascii="Times New Roman" w:hAnsi="Times New Roman" w:cs="Times New Roman"/>
          <w:sz w:val="18"/>
          <w:szCs w:val="18"/>
        </w:rPr>
        <w:t xml:space="preserve">   расшифровка подписи</w:t>
      </w:r>
    </w:p>
    <w:p w:rsidR="002E2539" w:rsidRDefault="002E2539" w:rsidP="002E2539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E2539" w:rsidRDefault="00213D3C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принял:                  __________________       ________________     ____________________      </w:t>
      </w:r>
      <w:r w:rsidR="002E253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355" w:rsidRPr="00213D3C" w:rsidRDefault="002E2539" w:rsidP="002E2539">
      <w:pPr>
        <w:tabs>
          <w:tab w:val="left" w:pos="2579"/>
          <w:tab w:val="left" w:pos="5524"/>
          <w:tab w:val="left" w:pos="756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дата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 xml:space="preserve"> подпись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213D3C" w:rsidRPr="002E2539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sectPr w:rsidR="00711355" w:rsidRPr="00213D3C" w:rsidSect="00A87154">
      <w:pgSz w:w="11900" w:h="16840"/>
      <w:pgMar w:top="1134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A7C" w:rsidRDefault="002D7A7C" w:rsidP="00711355">
      <w:r>
        <w:separator/>
      </w:r>
    </w:p>
  </w:endnote>
  <w:endnote w:type="continuationSeparator" w:id="0">
    <w:p w:rsidR="002D7A7C" w:rsidRDefault="002D7A7C" w:rsidP="0071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A7C" w:rsidRDefault="002D7A7C"/>
  </w:footnote>
  <w:footnote w:type="continuationSeparator" w:id="0">
    <w:p w:rsidR="002D7A7C" w:rsidRDefault="002D7A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355"/>
    <w:rsid w:val="00096AC3"/>
    <w:rsid w:val="00112A98"/>
    <w:rsid w:val="00155EE0"/>
    <w:rsid w:val="00164C77"/>
    <w:rsid w:val="001737F7"/>
    <w:rsid w:val="00213D3C"/>
    <w:rsid w:val="00260E0F"/>
    <w:rsid w:val="002A2D96"/>
    <w:rsid w:val="002D7A7C"/>
    <w:rsid w:val="002E2539"/>
    <w:rsid w:val="00345B14"/>
    <w:rsid w:val="004203E6"/>
    <w:rsid w:val="00435E65"/>
    <w:rsid w:val="004F0B74"/>
    <w:rsid w:val="005B3CB5"/>
    <w:rsid w:val="005C1AA4"/>
    <w:rsid w:val="005E3F3D"/>
    <w:rsid w:val="006A62D9"/>
    <w:rsid w:val="006B0675"/>
    <w:rsid w:val="00711355"/>
    <w:rsid w:val="00717D1F"/>
    <w:rsid w:val="007E4616"/>
    <w:rsid w:val="008610F6"/>
    <w:rsid w:val="008D1DC6"/>
    <w:rsid w:val="00A87154"/>
    <w:rsid w:val="00C25668"/>
    <w:rsid w:val="00C76BD8"/>
    <w:rsid w:val="00CF3E15"/>
    <w:rsid w:val="00D0797D"/>
    <w:rsid w:val="00E0421B"/>
    <w:rsid w:val="00EC490A"/>
    <w:rsid w:val="00F6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rsid w:val="006B067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64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0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A8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58C7-F634-4564-B5FF-51A9FFD6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Приемная комисиия</cp:lastModifiedBy>
  <cp:revision>17</cp:revision>
  <cp:lastPrinted>2020-05-20T07:14:00Z</cp:lastPrinted>
  <dcterms:created xsi:type="dcterms:W3CDTF">2018-06-25T08:26:00Z</dcterms:created>
  <dcterms:modified xsi:type="dcterms:W3CDTF">2020-05-20T07:15:00Z</dcterms:modified>
</cp:coreProperties>
</file>