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7769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>
          <v:rect id="_x0000_s1026" o:spid="_x0000_s1026" o:spt="1" style="position:absolute;left:0pt;margin-left:373.2pt;margin-top:-4.2pt;height:108pt;width:90pt;z-index:251659264;mso-width-relative:page;mso-height-relative:page;" coordsize="21600,21600">
            <v:path/>
            <v:fill focussize="0,0"/>
            <v:stroke/>
            <v:imagedata o:title=""/>
            <o:lock v:ext="edit"/>
            <v:textbox>
              <w:txbxContent>
                <w:p w14:paraId="0DD89E84">
                  <w:pPr>
                    <w:spacing w:after="0" w:line="240" w:lineRule="auto"/>
                  </w:pPr>
                </w:p>
                <w:p w14:paraId="4B3D5CC3">
                  <w:pPr>
                    <w:spacing w:after="0" w:line="240" w:lineRule="auto"/>
                  </w:pPr>
                </w:p>
                <w:p w14:paraId="6A665651">
                  <w:pPr>
                    <w:spacing w:after="0" w:line="240" w:lineRule="auto"/>
                  </w:pPr>
                </w:p>
                <w:p w14:paraId="0392D300">
                  <w:pPr>
                    <w:spacing w:after="0" w:line="240" w:lineRule="auto"/>
                    <w:jc w:val="center"/>
                  </w:pPr>
                  <w:r>
                    <w:t>Фото</w:t>
                  </w:r>
                </w:p>
              </w:txbxContent>
            </v:textbox>
          </v:rect>
        </w:pict>
      </w:r>
      <w:r>
        <w:rPr>
          <w:b/>
          <w:sz w:val="24"/>
          <w:szCs w:val="24"/>
        </w:rPr>
        <w:t>АНКЕТА АБИТУРИЕНТА</w:t>
      </w:r>
    </w:p>
    <w:p w14:paraId="79B0998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(очно-заочная или заочная форма обучения)</w:t>
      </w:r>
    </w:p>
    <w:p w14:paraId="5DB6B5FA">
      <w:pPr>
        <w:rPr>
          <w:b/>
          <w:sz w:val="24"/>
          <w:szCs w:val="24"/>
        </w:rPr>
      </w:pPr>
    </w:p>
    <w:p w14:paraId="00CA7CF3">
      <w:pPr>
        <w:rPr>
          <w:b/>
          <w:sz w:val="24"/>
          <w:szCs w:val="24"/>
        </w:rPr>
      </w:pPr>
    </w:p>
    <w:p w14:paraId="4675A358">
      <w:pPr>
        <w:rPr>
          <w:b/>
          <w:sz w:val="24"/>
          <w:szCs w:val="24"/>
        </w:rPr>
      </w:pPr>
    </w:p>
    <w:tbl>
      <w:tblPr>
        <w:tblStyle w:val="3"/>
        <w:tblW w:w="9570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5"/>
      </w:tblGrid>
      <w:tr w14:paraId="77967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85" w:type="dxa"/>
          </w:tcPr>
          <w:p w14:paraId="6DAA3441">
            <w:pPr>
              <w:pStyle w:val="6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Фамилия:</w:t>
            </w:r>
          </w:p>
        </w:tc>
        <w:tc>
          <w:tcPr>
            <w:tcW w:w="4785" w:type="dxa"/>
          </w:tcPr>
          <w:p w14:paraId="1612E7DD">
            <w:pPr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14:paraId="4CC23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785" w:type="dxa"/>
          </w:tcPr>
          <w:p w14:paraId="09B4E5BD">
            <w:pPr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Имя:</w:t>
            </w:r>
          </w:p>
        </w:tc>
        <w:tc>
          <w:tcPr>
            <w:tcW w:w="4785" w:type="dxa"/>
          </w:tcPr>
          <w:p w14:paraId="4B72A9A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318E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</w:trPr>
        <w:tc>
          <w:tcPr>
            <w:tcW w:w="4785" w:type="dxa"/>
          </w:tcPr>
          <w:p w14:paraId="243C193C">
            <w:pPr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Отчество: </w:t>
            </w:r>
          </w:p>
        </w:tc>
        <w:tc>
          <w:tcPr>
            <w:tcW w:w="4785" w:type="dxa"/>
          </w:tcPr>
          <w:p w14:paraId="191CD756">
            <w:pPr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6F30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248BBD42">
            <w:pPr>
              <w:pStyle w:val="6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Число, месяц, год и место рождения: </w:t>
            </w:r>
          </w:p>
        </w:tc>
        <w:tc>
          <w:tcPr>
            <w:tcW w:w="4785" w:type="dxa"/>
          </w:tcPr>
          <w:p w14:paraId="4D06522B">
            <w:pPr>
              <w:pStyle w:val="6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449F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399EAB02">
            <w:pPr>
              <w:pStyle w:val="6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Гражданство: </w:t>
            </w:r>
          </w:p>
        </w:tc>
        <w:tc>
          <w:tcPr>
            <w:tcW w:w="4785" w:type="dxa"/>
          </w:tcPr>
          <w:p w14:paraId="4FD22F27">
            <w:pPr>
              <w:pStyle w:val="6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FC54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407B292A">
            <w:pPr>
              <w:pStyle w:val="6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Образование, специальность: </w:t>
            </w:r>
          </w:p>
        </w:tc>
        <w:tc>
          <w:tcPr>
            <w:tcW w:w="4785" w:type="dxa"/>
          </w:tcPr>
          <w:p w14:paraId="6D54E65D">
            <w:pPr>
              <w:pStyle w:val="6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7954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35CBA547">
            <w:pPr>
              <w:pStyle w:val="6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Какой иностранный язык изучал(а):</w:t>
            </w:r>
          </w:p>
        </w:tc>
        <w:tc>
          <w:tcPr>
            <w:tcW w:w="4785" w:type="dxa"/>
          </w:tcPr>
          <w:p w14:paraId="1A82BEAD">
            <w:pPr>
              <w:pStyle w:val="6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5D6D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2BB57653">
            <w:pPr>
              <w:pStyle w:val="6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работы, должность, рабочий телефон:</w:t>
            </w:r>
          </w:p>
        </w:tc>
        <w:tc>
          <w:tcPr>
            <w:tcW w:w="4785" w:type="dxa"/>
          </w:tcPr>
          <w:p w14:paraId="1F749253">
            <w:pPr>
              <w:pStyle w:val="6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E2B7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4C35CD56">
            <w:pPr>
              <w:pStyle w:val="6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постоянной регистрации, телефон:</w:t>
            </w:r>
          </w:p>
        </w:tc>
        <w:tc>
          <w:tcPr>
            <w:tcW w:w="4785" w:type="dxa"/>
          </w:tcPr>
          <w:p w14:paraId="011C2A9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A47D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03F26A1D">
            <w:pPr>
              <w:pStyle w:val="6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временной регистрации, телефон:</w:t>
            </w:r>
          </w:p>
        </w:tc>
        <w:tc>
          <w:tcPr>
            <w:tcW w:w="4785" w:type="dxa"/>
          </w:tcPr>
          <w:p w14:paraId="5D01D83F">
            <w:pPr>
              <w:pStyle w:val="6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55C8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309A4001">
            <w:pPr>
              <w:pStyle w:val="6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фактического проживания, телефон:</w:t>
            </w:r>
          </w:p>
        </w:tc>
        <w:tc>
          <w:tcPr>
            <w:tcW w:w="4785" w:type="dxa"/>
          </w:tcPr>
          <w:p w14:paraId="07EA4F0A">
            <w:pPr>
              <w:pStyle w:val="6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1C00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227B0E9C">
            <w:pPr>
              <w:pStyle w:val="6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 (серия, номер, кем и когда выдан):</w:t>
            </w:r>
          </w:p>
        </w:tc>
        <w:tc>
          <w:tcPr>
            <w:tcW w:w="4785" w:type="dxa"/>
          </w:tcPr>
          <w:p w14:paraId="3DD37A6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6AB0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07D69F4D">
            <w:pPr>
              <w:pStyle w:val="6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785" w:type="dxa"/>
          </w:tcPr>
          <w:p w14:paraId="5C31DC0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865C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55D0684E">
            <w:pPr>
              <w:pStyle w:val="6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телефона мобильный, домашний</w:t>
            </w:r>
          </w:p>
        </w:tc>
        <w:tc>
          <w:tcPr>
            <w:tcW w:w="4785" w:type="dxa"/>
          </w:tcPr>
          <w:p w14:paraId="3296504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FD8B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2BEA7227">
            <w:pPr>
              <w:pStyle w:val="6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ФИО доверенного лица и степень родства, </w:t>
            </w:r>
          </w:p>
          <w:p w14:paraId="0958C745">
            <w:pPr>
              <w:pStyle w:val="6"/>
              <w:numPr>
                <w:numId w:val="0"/>
              </w:numPr>
              <w:spacing w:after="0" w:line="360" w:lineRule="auto"/>
              <w:ind w:left="317" w:left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телефона доверенного лица</w:t>
            </w:r>
          </w:p>
        </w:tc>
        <w:tc>
          <w:tcPr>
            <w:tcW w:w="4785" w:type="dxa"/>
          </w:tcPr>
          <w:p w14:paraId="24C167E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3041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1C51746A">
            <w:pPr>
              <w:pStyle w:val="6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какого источника (источников) узнали об Академии госслужбы?</w:t>
            </w:r>
          </w:p>
        </w:tc>
        <w:tc>
          <w:tcPr>
            <w:tcW w:w="4785" w:type="dxa"/>
          </w:tcPr>
          <w:p w14:paraId="41FAC25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1CD9342">
      <w:pPr>
        <w:rPr>
          <w:b/>
          <w:sz w:val="24"/>
          <w:szCs w:val="24"/>
        </w:rPr>
      </w:pPr>
    </w:p>
    <w:p w14:paraId="247DD7CE">
      <w:pPr>
        <w:spacing w:after="0"/>
      </w:pPr>
      <w:r>
        <w:t>_______________________</w:t>
      </w:r>
      <w:r>
        <w:rPr>
          <w:rFonts w:hint="default"/>
          <w:lang w:val="ru-RU"/>
        </w:rPr>
        <w:t xml:space="preserve"> </w:t>
      </w:r>
      <w:r>
        <w:rPr>
          <w:sz w:val="20"/>
          <w:szCs w:val="20"/>
        </w:rP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>_______________________</w:t>
      </w:r>
    </w:p>
    <w:p w14:paraId="3CF33059">
      <w:pPr>
        <w:spacing w:after="0"/>
        <w:ind w:firstLine="426"/>
        <w:rPr>
          <w:sz w:val="18"/>
          <w:szCs w:val="18"/>
        </w:rPr>
      </w:pPr>
      <w:r>
        <w:rPr>
          <w:sz w:val="20"/>
          <w:szCs w:val="20"/>
        </w:rPr>
        <w:t>дата заполнения</w:t>
      </w:r>
      <w:bookmarkStart w:id="0" w:name="_GoBack"/>
      <w:bookmarkEnd w:id="0"/>
      <w:r>
        <w:rPr>
          <w:sz w:val="20"/>
          <w:szCs w:val="20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>подпись</w:t>
      </w:r>
    </w:p>
    <w:p w14:paraId="1882BF1F"/>
    <w:sectPr>
      <w:pgSz w:w="11906" w:h="16838"/>
      <w:pgMar w:top="1134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651271"/>
    <w:multiLevelType w:val="multilevel"/>
    <w:tmpl w:val="4865127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A265B"/>
    <w:rsid w:val="00007B1F"/>
    <w:rsid w:val="00087CC5"/>
    <w:rsid w:val="000C4687"/>
    <w:rsid w:val="000D36D0"/>
    <w:rsid w:val="000F3B43"/>
    <w:rsid w:val="0011409E"/>
    <w:rsid w:val="00151BD9"/>
    <w:rsid w:val="001A4FCD"/>
    <w:rsid w:val="001B29FC"/>
    <w:rsid w:val="001C0FF6"/>
    <w:rsid w:val="001E03D4"/>
    <w:rsid w:val="00290E71"/>
    <w:rsid w:val="002A74FF"/>
    <w:rsid w:val="002E458F"/>
    <w:rsid w:val="002F2F83"/>
    <w:rsid w:val="00314024"/>
    <w:rsid w:val="0038766A"/>
    <w:rsid w:val="003C7E8C"/>
    <w:rsid w:val="004501EE"/>
    <w:rsid w:val="004D5228"/>
    <w:rsid w:val="004F0536"/>
    <w:rsid w:val="004F172D"/>
    <w:rsid w:val="00532941"/>
    <w:rsid w:val="00542330"/>
    <w:rsid w:val="005447E3"/>
    <w:rsid w:val="00571C4F"/>
    <w:rsid w:val="00633905"/>
    <w:rsid w:val="006728EF"/>
    <w:rsid w:val="006A003C"/>
    <w:rsid w:val="006F16DF"/>
    <w:rsid w:val="00760D65"/>
    <w:rsid w:val="00767269"/>
    <w:rsid w:val="00770FCA"/>
    <w:rsid w:val="00784B33"/>
    <w:rsid w:val="007B2EA6"/>
    <w:rsid w:val="008142B5"/>
    <w:rsid w:val="00816420"/>
    <w:rsid w:val="00821B9C"/>
    <w:rsid w:val="008711E9"/>
    <w:rsid w:val="00872716"/>
    <w:rsid w:val="00882F02"/>
    <w:rsid w:val="00891B17"/>
    <w:rsid w:val="008F40E9"/>
    <w:rsid w:val="00907D83"/>
    <w:rsid w:val="0093137F"/>
    <w:rsid w:val="009725EF"/>
    <w:rsid w:val="0098009C"/>
    <w:rsid w:val="00A11C0B"/>
    <w:rsid w:val="00A45150"/>
    <w:rsid w:val="00A82055"/>
    <w:rsid w:val="00B27060"/>
    <w:rsid w:val="00B82193"/>
    <w:rsid w:val="00B90DFE"/>
    <w:rsid w:val="00BE0817"/>
    <w:rsid w:val="00C23667"/>
    <w:rsid w:val="00C6272B"/>
    <w:rsid w:val="00C96CB5"/>
    <w:rsid w:val="00CA265B"/>
    <w:rsid w:val="00D17304"/>
    <w:rsid w:val="00D46F32"/>
    <w:rsid w:val="00DD51CA"/>
    <w:rsid w:val="00E758CD"/>
    <w:rsid w:val="00E90217"/>
    <w:rsid w:val="00EB0143"/>
    <w:rsid w:val="00ED4491"/>
    <w:rsid w:val="00F26F1D"/>
    <w:rsid w:val="00F83906"/>
    <w:rsid w:val="00F87ECE"/>
    <w:rsid w:val="00FC29E9"/>
    <w:rsid w:val="00FE5A91"/>
    <w:rsid w:val="62B6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3"/>
    <w:qFormat/>
    <w:uiPriority w:val="59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69E41A-994C-430D-8C3F-0292AF7612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69</Words>
  <Characters>540</Characters>
  <Lines>4</Lines>
  <Paragraphs>1</Paragraphs>
  <TotalTime>2</TotalTime>
  <ScaleCrop>false</ScaleCrop>
  <LinksUpToDate>false</LinksUpToDate>
  <CharactersWithSpaces>636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2016-10-07T09:58:00Z</dcterms:created>
  <dc:creator>Приёмная комиссия</dc:creator>
  <cp:lastModifiedBy>WPS_1777547094</cp:lastModifiedBy>
  <cp:lastPrinted>2019-05-07T08:01:00Z</cp:lastPrinted>
  <dcterms:modified xsi:type="dcterms:W3CDTF">2026-06-09T10:58:43Z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eyJoZGlkIjoiYzFlM2JlMDJmNTdjOWM3OTIzYWM0NTRkY2JiM2YyYTEiLCJ1c2VySWQiOiI4MjQ2MzQ5MjU0NjMifQ==</vt:lpwstr>
  </property>
  <property fmtid="{D5CDD505-2E9C-101B-9397-08002B2CF9AE}" pid="3" name="KSOProductBuildVer">
    <vt:lpwstr>1049-12.1.0.26880</vt:lpwstr>
  </property>
  <property fmtid="{D5CDD505-2E9C-101B-9397-08002B2CF9AE}" pid="4" name="ICV">
    <vt:lpwstr>1BBC101F343541F48C9896BBD908AFC1_12</vt:lpwstr>
  </property>
</Properties>
</file>